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3572CD2" wp14:paraId="341C54E4" wp14:textId="6D9A5ADD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3572CD2" w:rsidR="2822087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13572CD2" wp14:paraId="3E4352BB" wp14:textId="2A184BA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13572CD2" w:rsidR="282208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13572CD2" wp14:paraId="79CA157E" wp14:textId="78AA6F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572CD2" w:rsidR="282208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a0a4f96d6e5c41b8">
        <w:r w:rsidRPr="13572CD2" w:rsidR="2822087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3572CD2" w:rsidR="282208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3572CD2" wp14:paraId="2C078E63" wp14:textId="1F7F582F">
      <w:pPr>
        <w:rPr>
          <w:sz w:val="28"/>
          <w:szCs w:val="28"/>
        </w:rPr>
      </w:pPr>
      <w:r w:rsidR="2822087A">
        <w:rPr/>
        <w:t xml:space="preserve">                                                                    </w:t>
      </w:r>
      <w:r w:rsidRPr="13572CD2" w:rsidR="2822087A">
        <w:rPr>
          <w:sz w:val="28"/>
          <w:szCs w:val="28"/>
        </w:rPr>
        <w:t>Agenda 2/24/25</w:t>
      </w:r>
    </w:p>
    <w:p w:rsidR="2822087A" w:rsidP="13572CD2" w:rsidRDefault="2822087A" w14:paraId="6C875134" w14:textId="4A73A91C">
      <w:pPr>
        <w:rPr>
          <w:sz w:val="24"/>
          <w:szCs w:val="24"/>
        </w:rPr>
      </w:pPr>
      <w:r w:rsidRPr="13572CD2" w:rsidR="2822087A">
        <w:rPr>
          <w:sz w:val="24"/>
          <w:szCs w:val="24"/>
        </w:rPr>
        <w:t xml:space="preserve">7:00 pm </w:t>
      </w:r>
    </w:p>
    <w:p w:rsidR="2822087A" w:rsidP="13572CD2" w:rsidRDefault="2822087A" w14:paraId="4CAC939E" w14:textId="7A2E320A">
      <w:pPr>
        <w:rPr>
          <w:sz w:val="24"/>
          <w:szCs w:val="24"/>
        </w:rPr>
      </w:pPr>
      <w:r w:rsidRPr="13572CD2" w:rsidR="2822087A">
        <w:rPr>
          <w:sz w:val="24"/>
          <w:szCs w:val="24"/>
        </w:rPr>
        <w:t xml:space="preserve">Rehearing for Tractor Supply </w:t>
      </w:r>
    </w:p>
    <w:p w:rsidR="3E861AAE" w:rsidP="13572CD2" w:rsidRDefault="3E861AAE" w14:paraId="1847AD48" w14:textId="3BFE126C">
      <w:pPr>
        <w:pStyle w:val="Normal"/>
      </w:pPr>
      <w:r w:rsidR="3E861AAE">
        <w:drawing>
          <wp:inline wp14:editId="5F4A7A6E" wp14:anchorId="631A2CCC">
            <wp:extent cx="5943600" cy="2924175"/>
            <wp:effectExtent l="0" t="0" r="0" b="0"/>
            <wp:docPr id="10587641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b387fa0b8141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52C4B97E">
        <w:rPr/>
        <w:t xml:space="preserve">Approval of the 1/27/ minutes </w:t>
      </w:r>
    </w:p>
    <w:p w:rsidR="52C4B97E" w:rsidP="13572CD2" w:rsidRDefault="52C4B97E" w14:paraId="14319939" w14:textId="115E1EB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572CD2" w:rsidR="52C4B9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52C4B97E" w:rsidP="13572CD2" w:rsidRDefault="52C4B97E" w14:paraId="2D9FBC3A" w14:textId="79DA06A1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572CD2" w:rsidR="52C4B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13572CD2" w:rsidP="13572CD2" w:rsidRDefault="13572CD2" w14:paraId="452651BE" w14:textId="1440207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A7CC8"/>
    <w:rsid w:val="008CE600"/>
    <w:rsid w:val="018DD9F2"/>
    <w:rsid w:val="10BF2588"/>
    <w:rsid w:val="13572CD2"/>
    <w:rsid w:val="1CE7FFC7"/>
    <w:rsid w:val="2822087A"/>
    <w:rsid w:val="296CCE14"/>
    <w:rsid w:val="351B240B"/>
    <w:rsid w:val="3E861AAE"/>
    <w:rsid w:val="485A7CC8"/>
    <w:rsid w:val="52C4B97E"/>
    <w:rsid w:val="60CC5F71"/>
    <w:rsid w:val="7A5FB475"/>
    <w:rsid w:val="7E4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7CC8"/>
  <w15:chartTrackingRefBased/>
  <w15:docId w15:val="{66C03555-31E5-4729-A3C9-7E91E8AB6C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3572C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a0a4f96d6e5c41b8" /><Relationship Type="http://schemas.openxmlformats.org/officeDocument/2006/relationships/image" Target="/media/image.png" Id="R30b387fa0b8141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2025-02-21T17:23:31.1428683Z</dcterms:created>
  <dcterms:modified xsi:type="dcterms:W3CDTF">2025-02-21T17:34:47.0869898Z</dcterms:modified>
  <dc:creator>Mark Kennedy</dc:creator>
  <lastModifiedBy>Mark Kennedy</lastModifiedBy>
</coreProperties>
</file>